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CB" w:rsidRPr="008C5480" w:rsidRDefault="00B5096E" w:rsidP="00151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Wąchock, dn. </w:t>
      </w:r>
      <w:r w:rsidR="0032123C">
        <w:rPr>
          <w:rFonts w:ascii="Times New Roman" w:hAnsi="Times New Roman" w:cs="Times New Roman"/>
          <w:sz w:val="24"/>
          <w:szCs w:val="24"/>
        </w:rPr>
        <w:t>1</w:t>
      </w:r>
      <w:r w:rsidR="006112AB">
        <w:rPr>
          <w:rFonts w:ascii="Times New Roman" w:hAnsi="Times New Roman" w:cs="Times New Roman"/>
          <w:sz w:val="24"/>
          <w:szCs w:val="24"/>
        </w:rPr>
        <w:t>3</w:t>
      </w:r>
      <w:r w:rsidR="0032123C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51DCB" w:rsidRPr="008C548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51DCB" w:rsidRDefault="00151DCB" w:rsidP="00151DC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DCB" w:rsidRDefault="00151DCB" w:rsidP="00151DC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DCB" w:rsidRDefault="00151DCB" w:rsidP="00151D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A4F">
        <w:rPr>
          <w:rFonts w:ascii="Times New Roman" w:hAnsi="Times New Roman" w:cs="Times New Roman"/>
          <w:b/>
          <w:sz w:val="24"/>
          <w:szCs w:val="24"/>
          <w:u w:val="single"/>
        </w:rPr>
        <w:t>ZAPROSZENIE DO UDZIAŁU W PRACACH KOMISJI KONKURSOWEJ</w:t>
      </w:r>
    </w:p>
    <w:p w:rsidR="00151DCB" w:rsidRDefault="00151DCB" w:rsidP="00151D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3EE" w:rsidRDefault="001026D5" w:rsidP="006923EE">
      <w:pPr>
        <w:pStyle w:val="NormalnyWeb"/>
        <w:spacing w:after="0" w:afterAutospacing="0" w:line="276" w:lineRule="auto"/>
        <w:ind w:firstLine="708"/>
        <w:jc w:val="both"/>
        <w:rPr>
          <w:rStyle w:val="Pogrubienie"/>
          <w:rFonts w:eastAsiaTheme="majorEastAsia"/>
          <w:b w:val="0"/>
        </w:rPr>
      </w:pPr>
      <w:r>
        <w:rPr>
          <w:rStyle w:val="Pogrubienie"/>
          <w:rFonts w:eastAsiaTheme="majorEastAsia"/>
          <w:b w:val="0"/>
        </w:rPr>
        <w:t xml:space="preserve">Na podstawie § 4 uchwały nr XXIV/143/2020 Rady Miejskiej w Wąchocku z dnia </w:t>
      </w:r>
      <w:r w:rsidR="00450503">
        <w:rPr>
          <w:rStyle w:val="Pogrubienie"/>
          <w:rFonts w:eastAsiaTheme="majorEastAsia"/>
          <w:b w:val="0"/>
        </w:rPr>
        <w:t xml:space="preserve">             </w:t>
      </w:r>
      <w:r>
        <w:rPr>
          <w:rStyle w:val="Pogrubienie"/>
          <w:rFonts w:eastAsiaTheme="majorEastAsia"/>
          <w:b w:val="0"/>
        </w:rPr>
        <w:t>30 listopada 2020 r. w sprawie określenia warunków i trybu finansowania rozwoju sportu przez Gminę Wąchock</w:t>
      </w:r>
      <w:r w:rsidR="00450503">
        <w:rPr>
          <w:rStyle w:val="Pogrubienie"/>
          <w:rFonts w:eastAsiaTheme="majorEastAsia"/>
          <w:b w:val="0"/>
        </w:rPr>
        <w:t>,</w:t>
      </w:r>
      <w:r>
        <w:rPr>
          <w:rStyle w:val="Pogrubienie"/>
          <w:rFonts w:eastAsiaTheme="majorEastAsia"/>
          <w:b w:val="0"/>
        </w:rPr>
        <w:t xml:space="preserve"> </w:t>
      </w:r>
      <w:r w:rsidR="00151DCB">
        <w:t>Bu</w:t>
      </w:r>
      <w:r w:rsidR="00B5096E">
        <w:t xml:space="preserve">rmistrz Miasta i Gminy Wąchock </w:t>
      </w:r>
      <w:r w:rsidR="00C37589">
        <w:t xml:space="preserve">zaprasza przedstawicieli organizacji sportowych do </w:t>
      </w:r>
      <w:r w:rsidR="004F7434">
        <w:t xml:space="preserve">udziału w pracach </w:t>
      </w:r>
      <w:r w:rsidR="00B5096E">
        <w:t>komisji konkursowej</w:t>
      </w:r>
      <w:r w:rsidR="00C96F92">
        <w:t xml:space="preserve"> powołanej w celu opiniowania złożonych wniosków</w:t>
      </w:r>
      <w:r w:rsidR="00CC5527">
        <w:t xml:space="preserve"> w ramach </w:t>
      </w:r>
      <w:r w:rsidR="006923EE" w:rsidRPr="006923EE">
        <w:rPr>
          <w:rStyle w:val="Pogrubienie"/>
          <w:rFonts w:eastAsiaTheme="majorEastAsia"/>
          <w:b w:val="0"/>
        </w:rPr>
        <w:t>otwartego konkursu projektów na wsparcie ro</w:t>
      </w:r>
      <w:r w:rsidR="006923EE">
        <w:rPr>
          <w:rStyle w:val="Pogrubienie"/>
          <w:rFonts w:eastAsiaTheme="majorEastAsia"/>
          <w:b w:val="0"/>
        </w:rPr>
        <w:t xml:space="preserve">zwoju sportu </w:t>
      </w:r>
      <w:r w:rsidR="006923EE" w:rsidRPr="006923EE">
        <w:rPr>
          <w:rStyle w:val="Pogrubienie"/>
          <w:rFonts w:eastAsiaTheme="majorEastAsia"/>
          <w:b w:val="0"/>
        </w:rPr>
        <w:t>w Gminie Wąchock w 2021 r.</w:t>
      </w:r>
    </w:p>
    <w:p w:rsidR="00151DCB" w:rsidRDefault="00151DCB" w:rsidP="00151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osób do udziału w pracach komisji konkursowej należy dokonać na formularzu zgłoszeniowym wraz z oświadczeniem kandydata w terminie do dnia </w:t>
      </w:r>
      <w:r w:rsidR="0032123C">
        <w:rPr>
          <w:rFonts w:ascii="Times New Roman" w:hAnsi="Times New Roman" w:cs="Times New Roman"/>
          <w:sz w:val="24"/>
          <w:szCs w:val="24"/>
        </w:rPr>
        <w:t>24 maja</w:t>
      </w:r>
      <w:r w:rsidR="00450503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r. na adres Urzędu Miasta i Gminy w Wąchocku, ul. Wielkowiejska 1, 27-215 Wąchock lub osobiście</w:t>
      </w:r>
      <w:r w:rsidR="0045050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503">
        <w:rPr>
          <w:rFonts w:ascii="Times New Roman" w:hAnsi="Times New Roman" w:cs="Times New Roman"/>
          <w:sz w:val="24"/>
          <w:szCs w:val="24"/>
        </w:rPr>
        <w:t>siedzibie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503" w:rsidRDefault="00151DCB" w:rsidP="00151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50503">
        <w:rPr>
          <w:rFonts w:ascii="Times New Roman" w:hAnsi="Times New Roman" w:cs="Times New Roman"/>
          <w:sz w:val="24"/>
          <w:szCs w:val="24"/>
        </w:rPr>
        <w:t xml:space="preserve">skład </w:t>
      </w:r>
      <w:r>
        <w:rPr>
          <w:rFonts w:ascii="Times New Roman" w:hAnsi="Times New Roman" w:cs="Times New Roman"/>
          <w:sz w:val="24"/>
          <w:szCs w:val="24"/>
        </w:rPr>
        <w:t xml:space="preserve">komisji konkursowej nie mogą </w:t>
      </w:r>
      <w:r w:rsidR="00450503">
        <w:rPr>
          <w:rFonts w:ascii="Times New Roman" w:hAnsi="Times New Roman" w:cs="Times New Roman"/>
          <w:sz w:val="24"/>
          <w:szCs w:val="24"/>
        </w:rPr>
        <w:t>wchodzić przedstawiciele klubów sportowych biorących udział w konkursie.</w:t>
      </w:r>
    </w:p>
    <w:p w:rsidR="00151DCB" w:rsidRDefault="00151DCB" w:rsidP="00151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komisji jest bezpłatny, nie przewiduje się zwrotu poniesionych kosztów na dojazd.</w:t>
      </w:r>
    </w:p>
    <w:p w:rsidR="00151DCB" w:rsidRDefault="00151DCB" w:rsidP="00151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DCB" w:rsidRDefault="00151DCB" w:rsidP="00151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DCB" w:rsidRDefault="00151DCB" w:rsidP="00151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DCB" w:rsidRDefault="00151DCB" w:rsidP="00151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DCB" w:rsidRDefault="00151DCB" w:rsidP="00151DC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151DCB" w:rsidRDefault="00151DCB" w:rsidP="00151DC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151DCB" w:rsidRDefault="00151DCB" w:rsidP="00151DC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151DCB" w:rsidRDefault="00151DCB" w:rsidP="00151DC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450503" w:rsidRDefault="00450503" w:rsidP="00151DC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450503" w:rsidRDefault="00450503" w:rsidP="00151DC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151DCB" w:rsidRPr="008C5480" w:rsidRDefault="00151DCB" w:rsidP="00151DC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8C5480">
        <w:rPr>
          <w:rFonts w:ascii="Times New Roman" w:hAnsi="Times New Roman" w:cs="Times New Roman"/>
          <w:sz w:val="20"/>
          <w:szCs w:val="24"/>
          <w:u w:val="single"/>
        </w:rPr>
        <w:t>Załączniki:</w:t>
      </w:r>
    </w:p>
    <w:p w:rsidR="00151DCB" w:rsidRPr="008C5480" w:rsidRDefault="00151DCB" w:rsidP="00151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Formularz zgłoszenia</w:t>
      </w:r>
    </w:p>
    <w:p w:rsidR="00151DCB" w:rsidRDefault="00151DCB" w:rsidP="00151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C5480">
        <w:rPr>
          <w:rFonts w:ascii="Times New Roman" w:hAnsi="Times New Roman" w:cs="Times New Roman"/>
          <w:sz w:val="20"/>
          <w:szCs w:val="24"/>
        </w:rPr>
        <w:t>Oświadczenie kandydat</w:t>
      </w:r>
      <w:r>
        <w:rPr>
          <w:rFonts w:ascii="Times New Roman" w:hAnsi="Times New Roman" w:cs="Times New Roman"/>
          <w:sz w:val="20"/>
          <w:szCs w:val="24"/>
        </w:rPr>
        <w:t>a</w:t>
      </w:r>
    </w:p>
    <w:p w:rsidR="00611DBF" w:rsidRPr="008C5480" w:rsidRDefault="00611DBF" w:rsidP="00151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Zgoda na przetwarzanie danych osobowych</w:t>
      </w:r>
    </w:p>
    <w:sectPr w:rsidR="00611DBF" w:rsidRPr="008C5480" w:rsidSect="0049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B8C"/>
    <w:multiLevelType w:val="hybridMultilevel"/>
    <w:tmpl w:val="5FA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DCB"/>
    <w:rsid w:val="000976A3"/>
    <w:rsid w:val="001026D5"/>
    <w:rsid w:val="00124B4E"/>
    <w:rsid w:val="00151DCB"/>
    <w:rsid w:val="00152B49"/>
    <w:rsid w:val="00217BBE"/>
    <w:rsid w:val="00246717"/>
    <w:rsid w:val="0032123C"/>
    <w:rsid w:val="00374420"/>
    <w:rsid w:val="00381515"/>
    <w:rsid w:val="004200E3"/>
    <w:rsid w:val="00450503"/>
    <w:rsid w:val="004F7434"/>
    <w:rsid w:val="006112AB"/>
    <w:rsid w:val="00611DBF"/>
    <w:rsid w:val="006923EE"/>
    <w:rsid w:val="00B5096E"/>
    <w:rsid w:val="00BF41BD"/>
    <w:rsid w:val="00C37589"/>
    <w:rsid w:val="00C96F92"/>
    <w:rsid w:val="00CC5527"/>
    <w:rsid w:val="00E249F2"/>
    <w:rsid w:val="00F8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D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9</cp:revision>
  <cp:lastPrinted>2021-05-13T06:48:00Z</cp:lastPrinted>
  <dcterms:created xsi:type="dcterms:W3CDTF">2021-02-18T13:19:00Z</dcterms:created>
  <dcterms:modified xsi:type="dcterms:W3CDTF">2021-05-13T06:48:00Z</dcterms:modified>
</cp:coreProperties>
</file>