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89" w:rsidRDefault="00483E89" w:rsidP="00483E89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zapytania ofertowego</w:t>
      </w:r>
    </w:p>
    <w:p w:rsidR="00483E89" w:rsidRDefault="00483E89" w:rsidP="00483E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363C8F">
        <w:rPr>
          <w:rFonts w:ascii="Times New Roman" w:hAnsi="Times New Roman" w:cs="Times New Roman"/>
          <w:sz w:val="24"/>
        </w:rPr>
        <w:t>1.2021</w:t>
      </w:r>
    </w:p>
    <w:p w:rsidR="00483E89" w:rsidRDefault="00483E89" w:rsidP="00483E89">
      <w:pPr>
        <w:rPr>
          <w:rFonts w:ascii="Times New Roman" w:hAnsi="Times New Roman" w:cs="Times New Roman"/>
          <w:sz w:val="24"/>
        </w:rPr>
      </w:pPr>
    </w:p>
    <w:p w:rsidR="00483E89" w:rsidRDefault="00483E89" w:rsidP="00483E89">
      <w:pPr>
        <w:rPr>
          <w:rFonts w:ascii="Times New Roman" w:hAnsi="Times New Roman" w:cs="Times New Roman"/>
          <w:sz w:val="24"/>
        </w:rPr>
      </w:pPr>
    </w:p>
    <w:p w:rsidR="00483E89" w:rsidRDefault="00483E89" w:rsidP="00483E8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483E89" w:rsidRDefault="00483E89" w:rsidP="00483E89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483E89" w:rsidRDefault="00483E89" w:rsidP="00483E8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483E89" w:rsidRDefault="00483E89" w:rsidP="00483E8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483E89" w:rsidRPr="00363C8F" w:rsidRDefault="00483E89" w:rsidP="00483E8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3C8F"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483E89" w:rsidRDefault="00483E89" w:rsidP="00483E8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483E89" w:rsidRDefault="00483E89" w:rsidP="00483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</w:t>
      </w:r>
      <w:r w:rsidR="00363C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63C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83E89" w:rsidRDefault="00483E89" w:rsidP="00483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89" w:rsidRDefault="00483E89" w:rsidP="00483E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27-215 Wąchock</w:t>
      </w: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483E89" w:rsidRDefault="00483E89" w:rsidP="00483E89">
      <w:pPr>
        <w:pStyle w:val="Akapitzlist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483E89" w:rsidRDefault="00483E89" w:rsidP="00483E89">
      <w:pPr>
        <w:pStyle w:val="Akapitzlist"/>
        <w:jc w:val="both"/>
        <w:rPr>
          <w:lang w:val="en-US"/>
        </w:rPr>
      </w:pPr>
    </w:p>
    <w:p w:rsidR="00483E89" w:rsidRDefault="00483E89" w:rsidP="00483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 oraz nr tel. osoby upoważnionej do kontaktów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3E89" w:rsidTr="00DF588C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89" w:rsidRDefault="00483E89" w:rsidP="00DF58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Default="00483E89" w:rsidP="00DF58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83E89" w:rsidRDefault="00483E89" w:rsidP="00483E8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E89" w:rsidRDefault="00483E89" w:rsidP="00483E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poniżej </w:t>
      </w:r>
      <w:r w:rsidR="00363C8F">
        <w:rPr>
          <w:rFonts w:ascii="Times New Roman" w:hAnsi="Times New Roman" w:cs="Times New Roman"/>
          <w:sz w:val="24"/>
          <w:szCs w:val="24"/>
        </w:rPr>
        <w:t xml:space="preserve">130 tys. złotych </w:t>
      </w:r>
      <w:r>
        <w:rPr>
          <w:rFonts w:ascii="Times New Roman" w:hAnsi="Times New Roman" w:cs="Times New Roman"/>
          <w:sz w:val="24"/>
          <w:szCs w:val="24"/>
        </w:rPr>
        <w:t xml:space="preserve"> „Dowóz uczniów do Zespołu Placówek Oświatowych w Wąchocku w roku szkolnym 202</w:t>
      </w:r>
      <w:r w:rsidR="00363C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3C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oferuję wykonanie przedmiotu zamówienia zgodnie z warunkami określonymi                               w przedmiotowym zapytaniu ofertowym za cenę:</w:t>
      </w:r>
    </w:p>
    <w:p w:rsidR="00483E89" w:rsidRDefault="00483E89" w:rsidP="00483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ryczałtowa brutto za jeden dzień wykonywania usługi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E89" w:rsidRDefault="00483E89" w:rsidP="00483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483E89" w:rsidRDefault="00483E89" w:rsidP="00483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483E89" w:rsidRDefault="00483E89" w:rsidP="00483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89" w:rsidRDefault="00483E89" w:rsidP="00483E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2 do zapytania ofertowego) i w przypadku wyboru mojej oferty zobowiązuje się do jej podpisania miejscu i czasie wskazanym przez Zamawiającego;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483E89" w:rsidRDefault="00483E89" w:rsidP="00483E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483E89" w:rsidRDefault="00483E89" w:rsidP="00483E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E89" w:rsidRDefault="00483E89" w:rsidP="00483E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483E89" w:rsidRDefault="00483E89" w:rsidP="00483E8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83E89" w:rsidRDefault="00483E89" w:rsidP="00483E8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83E89" w:rsidRDefault="00483E89" w:rsidP="00483E8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83E89" w:rsidRDefault="00483E89" w:rsidP="00483E8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12B30" w:rsidRDefault="00712B30" w:rsidP="00483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E89" w:rsidRDefault="00483E89" w:rsidP="00483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……. Kolejno ponumerowanych stron.</w:t>
      </w:r>
    </w:p>
    <w:p w:rsidR="00483E89" w:rsidRDefault="00483E89" w:rsidP="00483E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83E89" w:rsidRDefault="00483E89" w:rsidP="00483E8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483E89" w:rsidRDefault="00483E89" w:rsidP="00483E89"/>
    <w:p w:rsidR="00483E89" w:rsidRDefault="00483E89" w:rsidP="00483E89"/>
    <w:sectPr w:rsidR="00483E89" w:rsidSect="008B36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83E89"/>
    <w:rsid w:val="001B7D99"/>
    <w:rsid w:val="00363C8F"/>
    <w:rsid w:val="00424E57"/>
    <w:rsid w:val="00483E89"/>
    <w:rsid w:val="0049089B"/>
    <w:rsid w:val="004A192B"/>
    <w:rsid w:val="005B577A"/>
    <w:rsid w:val="005D646A"/>
    <w:rsid w:val="0071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E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E89"/>
    <w:pPr>
      <w:ind w:left="720"/>
      <w:contextualSpacing/>
    </w:pPr>
  </w:style>
  <w:style w:type="table" w:styleId="Tabela-Siatka">
    <w:name w:val="Table Grid"/>
    <w:basedOn w:val="Standardowy"/>
    <w:uiPriority w:val="59"/>
    <w:rsid w:val="0048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dcterms:created xsi:type="dcterms:W3CDTF">2021-06-15T12:15:00Z</dcterms:created>
  <dcterms:modified xsi:type="dcterms:W3CDTF">2021-06-16T08:31:00Z</dcterms:modified>
</cp:coreProperties>
</file>